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2023年7月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律师许可事项</w:t>
      </w:r>
    </w:p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共计5项</w:t>
      </w:r>
    </w:p>
    <w:tbl>
      <w:tblPr>
        <w:tblStyle w:val="7"/>
        <w:tblpPr w:leftFromText="180" w:rightFromText="180" w:vertAnchor="text" w:horzAnchor="page" w:tblpXSpec="center" w:tblpY="303"/>
        <w:tblOverlap w:val="never"/>
        <w:tblW w:w="14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66"/>
        <w:gridCol w:w="2613"/>
        <w:gridCol w:w="1984"/>
        <w:gridCol w:w="5103"/>
        <w:gridCol w:w="170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16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7"/>
                <w:sz w:val="28"/>
                <w:szCs w:val="28"/>
              </w:rPr>
              <w:t>申请人</w:t>
            </w:r>
          </w:p>
        </w:tc>
        <w:tc>
          <w:tcPr>
            <w:tcW w:w="26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个人身份证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510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  <w:t>内容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许可日期</w:t>
            </w:r>
          </w:p>
        </w:tc>
        <w:tc>
          <w:tcPr>
            <w:tcW w:w="14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2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7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刘  莉</w:t>
            </w:r>
          </w:p>
        </w:tc>
        <w:tc>
          <w:tcPr>
            <w:tcW w:w="261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  <w:shd w:val="clear" w:color="auto" w:fill="FFFFFF"/>
              </w:rPr>
              <w:t>500243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shd w:val="clear" w:color="auto" w:fill="FFFFFF"/>
              </w:rPr>
              <w:t xml:space="preserve"> ******</w:t>
            </w:r>
            <w:r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  <w:shd w:val="clear" w:color="auto" w:fill="FFFFFF"/>
              </w:rPr>
              <w:t>09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律师换证申请</w:t>
            </w:r>
          </w:p>
        </w:tc>
        <w:tc>
          <w:tcPr>
            <w:tcW w:w="510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申请律师资格C证换A证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2023.07.05</w:t>
            </w:r>
          </w:p>
        </w:tc>
        <w:tc>
          <w:tcPr>
            <w:tcW w:w="14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材料初审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2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何  乐</w:t>
            </w:r>
          </w:p>
        </w:tc>
        <w:tc>
          <w:tcPr>
            <w:tcW w:w="261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500243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shd w:val="clear" w:color="auto" w:fill="FFFFFF"/>
              </w:rPr>
              <w:t>******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律师执业申请</w:t>
            </w:r>
          </w:p>
        </w:tc>
        <w:tc>
          <w:tcPr>
            <w:tcW w:w="510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申请成为重庆欣渝律师事务所律师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2023.07.06</w:t>
            </w: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材料初审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2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周  佩</w:t>
            </w:r>
          </w:p>
        </w:tc>
        <w:tc>
          <w:tcPr>
            <w:tcW w:w="261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500106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shd w:val="clear" w:color="auto" w:fill="FFFFFF"/>
              </w:rPr>
              <w:t>******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公职律师申请</w:t>
            </w:r>
          </w:p>
        </w:tc>
        <w:tc>
          <w:tcPr>
            <w:tcW w:w="510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申请成为彭水县公安局公职律师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2023.07.06</w:t>
            </w: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材料初审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2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16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王志会</w:t>
            </w:r>
          </w:p>
        </w:tc>
        <w:tc>
          <w:tcPr>
            <w:tcW w:w="261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500243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shd w:val="clear" w:color="auto" w:fill="FFFFFF"/>
              </w:rPr>
              <w:t>******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实习律师申请</w:t>
            </w:r>
          </w:p>
        </w:tc>
        <w:tc>
          <w:tcPr>
            <w:tcW w:w="510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申请成为重庆泰进律师事务所实习律师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2023.07.10</w:t>
            </w: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材料初审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2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王福海</w:t>
            </w:r>
          </w:p>
        </w:tc>
        <w:tc>
          <w:tcPr>
            <w:tcW w:w="261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513523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shd w:val="clear" w:color="auto" w:fill="FFFFFF"/>
              </w:rPr>
              <w:t>******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3X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实习律师申请</w:t>
            </w:r>
          </w:p>
        </w:tc>
        <w:tc>
          <w:tcPr>
            <w:tcW w:w="510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申请成为重庆绿荫律师事务所实习律师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2023.07.26</w:t>
            </w: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材料初审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171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171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wOGYzZTJkN2YxZTlmZmRiYWRmMjQ1NzJhMjZiMTIifQ=="/>
  </w:docVars>
  <w:rsids>
    <w:rsidRoot w:val="00A318F9"/>
    <w:rsid w:val="00020F8A"/>
    <w:rsid w:val="00025FCA"/>
    <w:rsid w:val="00032612"/>
    <w:rsid w:val="00077776"/>
    <w:rsid w:val="00083111"/>
    <w:rsid w:val="000916EC"/>
    <w:rsid w:val="000B0627"/>
    <w:rsid w:val="000C11E4"/>
    <w:rsid w:val="0010028E"/>
    <w:rsid w:val="00135110"/>
    <w:rsid w:val="00175542"/>
    <w:rsid w:val="003B04A4"/>
    <w:rsid w:val="00400F11"/>
    <w:rsid w:val="00425D73"/>
    <w:rsid w:val="004664B1"/>
    <w:rsid w:val="005F2F45"/>
    <w:rsid w:val="00634A0E"/>
    <w:rsid w:val="0065719C"/>
    <w:rsid w:val="0073793D"/>
    <w:rsid w:val="00743783"/>
    <w:rsid w:val="007E2DB8"/>
    <w:rsid w:val="00851F4E"/>
    <w:rsid w:val="008936CD"/>
    <w:rsid w:val="008E2DAD"/>
    <w:rsid w:val="008F6E49"/>
    <w:rsid w:val="009B0D79"/>
    <w:rsid w:val="009D614F"/>
    <w:rsid w:val="009D7CE2"/>
    <w:rsid w:val="009F23DA"/>
    <w:rsid w:val="009F7B8E"/>
    <w:rsid w:val="00A318F9"/>
    <w:rsid w:val="00A60EC7"/>
    <w:rsid w:val="00A663AF"/>
    <w:rsid w:val="00B00F3A"/>
    <w:rsid w:val="00B31529"/>
    <w:rsid w:val="00B6447D"/>
    <w:rsid w:val="00B75E9D"/>
    <w:rsid w:val="00B9641E"/>
    <w:rsid w:val="00BA7D2E"/>
    <w:rsid w:val="00BB26AF"/>
    <w:rsid w:val="00C037BA"/>
    <w:rsid w:val="00C12AB2"/>
    <w:rsid w:val="00C13161"/>
    <w:rsid w:val="00C6033D"/>
    <w:rsid w:val="00C92D81"/>
    <w:rsid w:val="00D401F3"/>
    <w:rsid w:val="00D42426"/>
    <w:rsid w:val="00DC6940"/>
    <w:rsid w:val="00E029A5"/>
    <w:rsid w:val="00E72DB0"/>
    <w:rsid w:val="00EF60A0"/>
    <w:rsid w:val="00F069C9"/>
    <w:rsid w:val="00F67A7C"/>
    <w:rsid w:val="00F73116"/>
    <w:rsid w:val="00FB401B"/>
    <w:rsid w:val="1AD26D4A"/>
    <w:rsid w:val="22C3259B"/>
    <w:rsid w:val="73C12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43</TotalTime>
  <ScaleCrop>false</ScaleCrop>
  <LinksUpToDate>false</LinksUpToDate>
  <CharactersWithSpaces>362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2022-09-19T07:45:00Z</dcterms:created>
  <dc:creator>Administrator</dc:creator>
  <cp:lastModifiedBy>Administrator</cp:lastModifiedBy>
  <cp:lastPrinted>2023-05-29T07:34:00Z</cp:lastPrinted>
  <dcterms:modified xsi:type="dcterms:W3CDTF">2023-08-08T03:12:39Z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3F79B4B122634145AEADB2145FBCBD78</vt:lpwstr>
  </property>
</Properties>
</file>